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A0" w:rsidRPr="00285589" w:rsidRDefault="001C797A" w:rsidP="00285589">
      <w:pPr>
        <w:pageBreakBefore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Проверочный т</w:t>
      </w:r>
      <w:r w:rsidR="00285589" w:rsidRPr="00285589">
        <w:rPr>
          <w:rFonts w:ascii="Times New Roman" w:eastAsia="Times New Roman" w:hAnsi="Times New Roman" w:cs="Times New Roman"/>
          <w:b/>
          <w:bCs/>
          <w:sz w:val="28"/>
          <w:szCs w:val="24"/>
        </w:rPr>
        <w:t>ест</w:t>
      </w:r>
    </w:p>
    <w:p w:rsidR="009E1831" w:rsidRPr="00285589" w:rsidRDefault="009E1831" w:rsidP="002855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1. Электронная таблица – это:</w:t>
      </w: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285589">
        <w:rPr>
          <w:rFonts w:ascii="Times New Roman" w:eastAsia="Times New Roman" w:hAnsi="Times New Roman" w:cs="Times New Roman"/>
          <w:sz w:val="24"/>
          <w:szCs w:val="24"/>
        </w:rPr>
        <w:t>А) прикладная программа для обработки кодовых таблиц;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Б) устройство персонального компьютера, управляющее его ресурсами;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В) прикладная программа, предназначенная для обработки структурированных в виде таблицы данных;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Г) системная программа, управляющая ресурсами персонального компьютера при обработке таблиц.</w:t>
      </w:r>
    </w:p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2. Основным элементом ЭТ является: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1013"/>
        <w:gridCol w:w="1169"/>
        <w:gridCol w:w="1171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ячейка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строка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столбец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таблица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3. Укажите правильный адрес ячейки: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2"/>
        <w:gridCol w:w="978"/>
        <w:gridCol w:w="881"/>
        <w:gridCol w:w="808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А12С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В1256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123С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В1А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sz w:val="24"/>
          <w:szCs w:val="24"/>
        </w:rPr>
        <w:t xml:space="preserve">4. В ЭТ нельзя удалить: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7"/>
        <w:gridCol w:w="1026"/>
        <w:gridCol w:w="1522"/>
        <w:gridCol w:w="2313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А) столбец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строку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имя ячейки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одержимое ячейки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ЭТ формула не может включать в себя: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1581"/>
        <w:gridCol w:w="900"/>
        <w:gridCol w:w="3717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числа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имена ячеек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текст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знаки арифметических операций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Укажите неправильную формулу: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1354"/>
        <w:gridCol w:w="1589"/>
        <w:gridCol w:w="1383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А) А</w:t>
            </w:r>
            <w:proofErr w:type="gramStart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+В4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Б) =А</w:t>
            </w:r>
            <w:proofErr w:type="gramStart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/С453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=С245*М67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=О89-К89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. В электронных таблицах выделена группа ячеек А</w:t>
      </w:r>
      <w:proofErr w:type="gramStart"/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proofErr w:type="gramEnd"/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:В3. Сколько ячеек входит в этот диапазон?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"/>
        <w:gridCol w:w="458"/>
        <w:gridCol w:w="480"/>
        <w:gridCol w:w="474"/>
      </w:tblGrid>
      <w:tr w:rsidR="009E1831" w:rsidRPr="00285589" w:rsidTr="000675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6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5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4 </w:t>
            </w:r>
          </w:p>
        </w:tc>
        <w:tc>
          <w:tcPr>
            <w:tcW w:w="0" w:type="auto"/>
            <w:vAlign w:val="center"/>
            <w:hideMark/>
          </w:tcPr>
          <w:p w:rsidR="009E1831" w:rsidRPr="00285589" w:rsidRDefault="009E1831" w:rsidP="0028558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3 </w:t>
            </w:r>
          </w:p>
        </w:tc>
      </w:tr>
    </w:tbl>
    <w:p w:rsidR="009E1831" w:rsidRPr="00285589" w:rsidRDefault="009E1831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8. При перемещении или копировании в ЭТ абсолютные ссылки: </w:t>
      </w:r>
      <w:r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285589">
        <w:rPr>
          <w:rFonts w:ascii="Times New Roman" w:eastAsia="Times New Roman" w:hAnsi="Times New Roman" w:cs="Times New Roman"/>
          <w:sz w:val="24"/>
          <w:szCs w:val="24"/>
        </w:rPr>
        <w:t>А) не изменяются;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Б) преобразуются вне зависимости от нового положения формулы;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В) преобразуются в зависимости от нового положения формулы;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br/>
        <w:t>Г) преобразуются в зависимости от длины формулы.</w:t>
      </w:r>
    </w:p>
    <w:p w:rsidR="009E1831" w:rsidRPr="00285589" w:rsidRDefault="00132D2D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r w:rsidR="009E1831"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Какая формула будет получена при копировании в ячейку D3, формулы из ячейки D2: </w:t>
      </w:r>
      <w:r w:rsidR="009E1831"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t>А) =А</w:t>
      </w:r>
      <w:proofErr w:type="gramStart"/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t>*$2;</w:t>
      </w:r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br/>
        <w:t>Б) =$2*C2;</w:t>
      </w:r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br/>
        <w:t xml:space="preserve">В) =A3*$2; </w:t>
      </w:r>
      <w:r w:rsidR="009E1831" w:rsidRPr="00285589">
        <w:rPr>
          <w:rFonts w:ascii="Times New Roman" w:eastAsia="Times New Roman" w:hAnsi="Times New Roman" w:cs="Times New Roman"/>
          <w:sz w:val="24"/>
          <w:szCs w:val="24"/>
        </w:rPr>
        <w:br/>
        <w:t>Г) = A2*C3.</w:t>
      </w:r>
    </w:p>
    <w:p w:rsidR="009E1831" w:rsidRPr="00285589" w:rsidRDefault="00132D2D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10</w:t>
      </w:r>
      <w:r w:rsidR="009E1831"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. В каком из арифметических выражений, представленном в виде, удобном для обработки компьютера, допущена ошибка?</w:t>
      </w:r>
    </w:p>
    <w:p w:rsidR="009E1831" w:rsidRPr="00285589" w:rsidRDefault="009E1831" w:rsidP="00285589">
      <w:pPr>
        <w:numPr>
          <w:ilvl w:val="0"/>
          <w:numId w:val="4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</w:p>
    <w:p w:rsidR="009E1831" w:rsidRPr="00285589" w:rsidRDefault="009E1831" w:rsidP="00285589">
      <w:pPr>
        <w:numPr>
          <w:ilvl w:val="0"/>
          <w:numId w:val="4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13*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/(13+d)</w:t>
      </w:r>
    </w:p>
    <w:p w:rsidR="009E1831" w:rsidRPr="00285589" w:rsidRDefault="009E1831" w:rsidP="00285589">
      <w:pPr>
        <w:numPr>
          <w:ilvl w:val="0"/>
          <w:numId w:val="4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ax</w:t>
      </w:r>
      <w:r w:rsidRPr="0028558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 +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bx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</w:p>
    <w:p w:rsidR="009E1831" w:rsidRPr="00285589" w:rsidRDefault="009E1831" w:rsidP="00285589">
      <w:pPr>
        <w:numPr>
          <w:ilvl w:val="0"/>
          <w:numId w:val="4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</w:p>
    <w:p w:rsidR="009E1831" w:rsidRPr="00285589" w:rsidRDefault="009E1831" w:rsidP="00285589">
      <w:pPr>
        <w:numPr>
          <w:ilvl w:val="0"/>
          <w:numId w:val="4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sin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85589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28558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E1831" w:rsidRPr="00285589" w:rsidRDefault="00132D2D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11</w:t>
      </w:r>
      <w:r w:rsidR="009E1831"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. Столбцы электронной таблицы:</w:t>
      </w:r>
    </w:p>
    <w:p w:rsidR="009E1831" w:rsidRPr="00285589" w:rsidRDefault="009E1831" w:rsidP="00285589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Обозначаются буквами латинского алфавита;</w:t>
      </w:r>
    </w:p>
    <w:p w:rsidR="009E1831" w:rsidRPr="00285589" w:rsidRDefault="009E1831" w:rsidP="00285589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Нумеруются;</w:t>
      </w:r>
    </w:p>
    <w:p w:rsidR="009E1831" w:rsidRPr="00285589" w:rsidRDefault="009E1831" w:rsidP="00285589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Обозначаются буквами русского алфавита;</w:t>
      </w:r>
    </w:p>
    <w:p w:rsidR="009E1831" w:rsidRPr="00285589" w:rsidRDefault="009E1831" w:rsidP="00285589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5589">
        <w:rPr>
          <w:rFonts w:ascii="Times New Roman" w:eastAsia="Times New Roman" w:hAnsi="Times New Roman" w:cs="Times New Roman"/>
          <w:sz w:val="24"/>
          <w:szCs w:val="24"/>
        </w:rPr>
        <w:t>Именуются пользователем произвольным образом.</w:t>
      </w:r>
    </w:p>
    <w:p w:rsidR="009E1831" w:rsidRPr="00285589" w:rsidRDefault="00132D2D" w:rsidP="0028558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12</w:t>
      </w:r>
      <w:r w:rsidR="009E1831" w:rsidRPr="00285589">
        <w:rPr>
          <w:rFonts w:ascii="Times New Roman" w:eastAsia="Times New Roman" w:hAnsi="Times New Roman" w:cs="Times New Roman"/>
          <w:b/>
          <w:i/>
          <w:sz w:val="24"/>
          <w:szCs w:val="24"/>
        </w:rPr>
        <w:t>. Выберите верную запись формулы для электронной таблицы:</w:t>
      </w:r>
    </w:p>
    <w:p w:rsidR="009E1831" w:rsidRPr="00132D2D" w:rsidRDefault="009E1831" w:rsidP="00285589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>C3+4*D4;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28558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>C3=C1+2*C2;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8558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>A5B5+23;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85589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85589"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132D2D">
        <w:rPr>
          <w:rFonts w:ascii="Times New Roman" w:eastAsia="Times New Roman" w:hAnsi="Times New Roman" w:cs="Times New Roman"/>
          <w:sz w:val="24"/>
          <w:szCs w:val="24"/>
          <w:lang w:val="en-US"/>
        </w:rPr>
        <w:t>=A2*A3-A</w:t>
      </w:r>
    </w:p>
    <w:p w:rsidR="00285589" w:rsidRPr="00132D2D" w:rsidRDefault="002855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sectPr w:rsidR="00285589" w:rsidRPr="00132D2D" w:rsidSect="00285589">
      <w:pgSz w:w="11906" w:h="16838"/>
      <w:pgMar w:top="720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D71"/>
    <w:multiLevelType w:val="multilevel"/>
    <w:tmpl w:val="862E396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64FC9"/>
    <w:multiLevelType w:val="multilevel"/>
    <w:tmpl w:val="229A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937AC"/>
    <w:multiLevelType w:val="multilevel"/>
    <w:tmpl w:val="7B82949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C91718"/>
    <w:multiLevelType w:val="multilevel"/>
    <w:tmpl w:val="4844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A23964"/>
    <w:multiLevelType w:val="multilevel"/>
    <w:tmpl w:val="D1DC7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E0EF9"/>
    <w:multiLevelType w:val="multilevel"/>
    <w:tmpl w:val="A896F08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2A0"/>
    <w:rsid w:val="00132D2D"/>
    <w:rsid w:val="001C797A"/>
    <w:rsid w:val="00227ED6"/>
    <w:rsid w:val="00285589"/>
    <w:rsid w:val="003B5600"/>
    <w:rsid w:val="006C52A0"/>
    <w:rsid w:val="0077739F"/>
    <w:rsid w:val="008E6657"/>
    <w:rsid w:val="009E1831"/>
    <w:rsid w:val="00EB32B2"/>
    <w:rsid w:val="00FB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2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Николаевна</cp:lastModifiedBy>
  <cp:revision>5</cp:revision>
  <dcterms:created xsi:type="dcterms:W3CDTF">2020-03-15T14:42:00Z</dcterms:created>
  <dcterms:modified xsi:type="dcterms:W3CDTF">2020-04-26T18:34:00Z</dcterms:modified>
</cp:coreProperties>
</file>